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TVIW Interstellar Symposium Presentation Release Form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Event Name:  </w:t>
        <w:tab/>
        <w:tab/>
        <w:t>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Presenter Name:</w:t>
        <w:tab/>
        <w:tab/>
        <w:t>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Presenter Organization:</w:t>
        <w:tab/>
        <w:t>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Presentation Title/Topic:</w:t>
        <w:tab/>
        <w:t>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Presentation Date:</w:t>
        <w:tab/>
        <w:tab/>
        <w:t>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hereby grant permission to Tennessee Valley Interstellar Workshop (TVIW) to use, reproduce, transcribe, or distribute, including selling for a fee, the presentation file in print or electronic form or audio/video recording taken in conjunction with the presentation identified above, as well as any written or other materials such as slides and videos I provide with my presentation, in whole or in part, in any form or media, for informational or educational purposes as determined by TVIW.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understand that I will not be compensated by TVIW for any use made by TVIW of these presentation materials.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warrant that, (1) I hold the rights to the presentation materials or have obtained the necessary permissions and licenses to use in this presentation any materials for which I do not hold the rights, (2) presenting this material does not infringe upon any rights of others, and (3) I have full right and authority to execute this Release.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understand that, except as otherwise released herein, I retain any copyright or other rights held by me.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understand that TVIW is under no obligation to exercise any of the rights or privileges granted herein.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understand that all rights granted by this Release shall be binding and effective in perpetuity.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hereby agree to indemnify TVIW from any liability TVIW may incur arising out of its use of my presentation carried out in accordance with the rights granted herein.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Signature:</w:t>
        <w:tab/>
        <w:t>____________________________________</w:t>
        <w:tab/>
        <w:t>Date: 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Print Name:</w:t>
        <w:tab/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Address:</w:t>
        <w:tab/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Phone:</w:t>
        <w:tab/>
        <w:t>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Email:</w:t>
        <w:tab/>
        <w:tab/>
        <w:t>_______________________________________________________________</w:t>
      </w:r>
    </w:p>
    <w:p>
      <w:pPr>
        <w:pStyle w:val="Normal"/>
        <w:spacing w:before="0" w:after="160"/>
        <w:ind w:left="90" w:hanging="0"/>
        <w:rPr/>
      </w:pPr>
      <w:r>
        <w:rPr>
          <w:rFonts w:ascii="Arial" w:hAnsi="Arial"/>
          <w:b/>
        </w:rPr>
        <w:t xml:space="preserve">Return completed form to </w:t>
      </w:r>
      <w:hyperlink r:id="rId2">
        <w:r>
          <w:rPr>
            <w:rStyle w:val="InternetLink"/>
            <w:rFonts w:ascii="Arial" w:hAnsi="Arial"/>
            <w:b/>
          </w:rPr>
          <w:t>knowlesme@tviw.us</w:t>
        </w:r>
      </w:hyperlink>
      <w:r>
        <w:rPr>
          <w:rFonts w:ascii="Arial" w:hAnsi="Arial"/>
          <w:b/>
        </w:rPr>
        <w:t xml:space="preserve">, </w:t>
      </w:r>
      <w:hyperlink r:id="rId3">
        <w:r>
          <w:rPr>
            <w:rStyle w:val="InternetLink"/>
            <w:rFonts w:ascii="Arial" w:hAnsi="Arial"/>
            <w:b/>
          </w:rPr>
          <w:t>registrar@tviw.us</w:t>
        </w:r>
      </w:hyperlink>
      <w:r>
        <w:rPr>
          <w:rFonts w:ascii="Arial" w:hAnsi="Arial"/>
          <w:b/>
        </w:rPr>
        <w:t xml:space="preserve">, and </w:t>
      </w:r>
      <w:hyperlink r:id="rId4">
        <w:r>
          <w:rPr>
            <w:rStyle w:val="InternetLink"/>
            <w:rFonts w:ascii="Arial" w:hAnsi="Arial"/>
            <w:b/>
          </w:rPr>
          <w:t>abigail.sherriff@gmail.com</w:t>
        </w:r>
      </w:hyperlink>
      <w:r>
        <w:rPr>
          <w:rFonts w:ascii="Arial" w:hAnsi="Arial"/>
          <w:b/>
        </w:rPr>
        <w:t xml:space="preserve">.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22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3db4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nowlesme@tviw.us" TargetMode="External"/><Relationship Id="rId3" Type="http://schemas.openxmlformats.org/officeDocument/2006/relationships/hyperlink" Target="mailto:registrar@tviw.us" TargetMode="External"/><Relationship Id="rId4" Type="http://schemas.openxmlformats.org/officeDocument/2006/relationships/hyperlink" Target="mailto:abigail.sherriff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279</Words>
  <Characters>1988</Characters>
  <CharactersWithSpaces>2255</CharactersWithSpaces>
  <Paragraphs>19</Paragraphs>
  <Company>U.S Air Force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2019-08-31T20:17:00Z</dcterms:created>
  <dc:creator>ZIARNICK, BRENT D Maj USAF AETC ACSC/DER</dc:creator>
  <dc:description/>
  <dc:language>en-US</dc:language>
  <cp:lastModifiedBy>Les Johnson</cp:lastModifiedBy>
  <dcterms:modified xsi:type="dcterms:W3CDTF">2019-08-31T20:17:00Z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U.S Air Force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